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093D" w14:textId="4F2B4949" w:rsidR="002D039D" w:rsidRPr="00775606" w:rsidRDefault="00EC6341" w:rsidP="002D039D">
      <w:pPr>
        <w:pStyle w:val="Heading2"/>
      </w:pPr>
      <w:r>
        <w:t xml:space="preserve">Παράρτημα </w:t>
      </w:r>
      <w:r>
        <w:rPr>
          <w:lang w:val="en-US"/>
        </w:rPr>
        <w:t>VIII</w:t>
      </w:r>
      <w:r>
        <w:br/>
      </w:r>
      <w:r w:rsidR="002D039D" w:rsidRPr="002D039D">
        <w:t xml:space="preserve">Ενδεικτικό </w:t>
      </w:r>
      <w:r w:rsidR="002D039D">
        <w:t>Π</w:t>
      </w:r>
      <w:r w:rsidR="002D039D" w:rsidRPr="002D039D">
        <w:t xml:space="preserve">ρότυπο </w:t>
      </w:r>
      <w:r w:rsidR="002D039D">
        <w:t>Έ</w:t>
      </w:r>
      <w:r w:rsidR="002D039D" w:rsidRPr="002D039D">
        <w:t xml:space="preserve">κθεσης </w:t>
      </w:r>
      <w:r w:rsidR="002D039D">
        <w:t>Π</w:t>
      </w:r>
      <w:r w:rsidR="002D039D" w:rsidRPr="002D039D">
        <w:t>ροόδου</w:t>
      </w:r>
    </w:p>
    <w:p w14:paraId="78467E03" w14:textId="77777777" w:rsidR="002D039D" w:rsidRDefault="002D039D" w:rsidP="002D039D">
      <w:pPr>
        <w:spacing w:after="0"/>
        <w:rPr>
          <w:color w:val="231F20"/>
          <w:spacing w:val="-2"/>
        </w:rPr>
      </w:pPr>
    </w:p>
    <w:p w14:paraId="5FD85B94" w14:textId="77777777" w:rsidR="00826DCF" w:rsidRPr="00826DCF" w:rsidRDefault="00826DCF" w:rsidP="00826DC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 w:rsidRPr="00826DCF">
        <w:rPr>
          <w:rFonts w:ascii="Calibri" w:eastAsia="Times New Roman" w:hAnsi="Calibri" w:cs="Calibri"/>
          <w:b/>
          <w:noProof/>
          <w:sz w:val="28"/>
          <w:szCs w:val="28"/>
          <w:lang w:val="en-US"/>
        </w:rPr>
        <w:drawing>
          <wp:inline distT="0" distB="0" distL="0" distR="0" wp14:anchorId="07B0E2C4" wp14:editId="27F81E72">
            <wp:extent cx="1647825" cy="15144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2C90" w14:textId="77777777" w:rsidR="00826DCF" w:rsidRPr="00826DCF" w:rsidRDefault="00826DCF" w:rsidP="00826DCF">
      <w:pPr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ΔΗΜΟΚΡΙΤΕΙΟ ΠΑΝΕΠΙΣΤΗΜΙΟ ΘΡΑΚΗΣ</w:t>
      </w:r>
    </w:p>
    <w:p w14:paraId="0E404417" w14:textId="77777777" w:rsidR="00826DCF" w:rsidRPr="00826DCF" w:rsidRDefault="00826DCF" w:rsidP="00826DCF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ΣΧΟΛΗ </w:t>
      </w:r>
      <w:r w:rsidRPr="00826DCF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>(όνομα Σχολής)</w:t>
      </w:r>
    </w:p>
    <w:p w14:paraId="5280ED89" w14:textId="77777777" w:rsidR="00826DCF" w:rsidRPr="00826DCF" w:rsidRDefault="00826DCF" w:rsidP="00826DCF">
      <w:pPr>
        <w:spacing w:after="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ΤΜΗΜΑ </w:t>
      </w:r>
      <w:r w:rsidRPr="00826DCF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>(όνομα Τμήματος)</w:t>
      </w:r>
    </w:p>
    <w:p w14:paraId="3725900A" w14:textId="77777777" w:rsidR="00826DCF" w:rsidRPr="00826DCF" w:rsidRDefault="00826DCF" w:rsidP="00826DC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14:paraId="37139F5B" w14:textId="77777777" w:rsidR="00826DCF" w:rsidRPr="00826DCF" w:rsidRDefault="00826DCF" w:rsidP="00826DC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 w:rsidRPr="00826DCF">
        <w:rPr>
          <w:rFonts w:ascii="Calibri" w:eastAsia="Times New Roman" w:hAnsi="Calibri" w:cs="Calibri"/>
          <w:b/>
          <w:i/>
          <w:iCs/>
          <w:sz w:val="28"/>
          <w:szCs w:val="28"/>
          <w:lang w:eastAsia="el-GR"/>
        </w:rPr>
        <w:t>(</w:t>
      </w:r>
      <w:r w:rsidRPr="00826DCF">
        <w:rPr>
          <w:rFonts w:ascii="Calibri" w:eastAsia="Times New Roman" w:hAnsi="Calibri" w:cs="Calibri"/>
          <w:b/>
          <w:i/>
          <w:iCs/>
          <w:sz w:val="24"/>
          <w:szCs w:val="24"/>
          <w:lang w:eastAsia="el-GR"/>
        </w:rPr>
        <w:t xml:space="preserve">1η, 2η, </w:t>
      </w:r>
      <w:proofErr w:type="spellStart"/>
      <w:r w:rsidRPr="00826DCF">
        <w:rPr>
          <w:rFonts w:ascii="Calibri" w:eastAsia="Times New Roman" w:hAnsi="Calibri" w:cs="Calibri"/>
          <w:b/>
          <w:i/>
          <w:iCs/>
          <w:sz w:val="24"/>
          <w:szCs w:val="24"/>
          <w:lang w:eastAsia="el-GR"/>
        </w:rPr>
        <w:t>κ.ά</w:t>
      </w:r>
      <w:proofErr w:type="spellEnd"/>
      <w:r w:rsidRPr="00826DCF">
        <w:rPr>
          <w:rFonts w:ascii="Calibri" w:eastAsia="Times New Roman" w:hAnsi="Calibri" w:cs="Calibri"/>
          <w:b/>
          <w:i/>
          <w:iCs/>
          <w:sz w:val="28"/>
          <w:szCs w:val="28"/>
          <w:lang w:eastAsia="el-GR"/>
        </w:rPr>
        <w:t>)</w:t>
      </w:r>
      <w:r w:rsidRPr="00826DC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 Έκθεση Προόδου</w:t>
      </w:r>
    </w:p>
    <w:p w14:paraId="06D54A17" w14:textId="77777777" w:rsidR="00826DCF" w:rsidRPr="00826DCF" w:rsidRDefault="00826DCF" w:rsidP="00826DCF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3F881AA3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Liberation Serif" w:hAnsi="Calibri" w:cs="Calibri"/>
          <w:b/>
          <w:bCs/>
          <w:color w:val="000000"/>
          <w:sz w:val="24"/>
          <w:szCs w:val="24"/>
          <w:lang w:eastAsia="el-GR"/>
        </w:rPr>
      </w:pPr>
      <w:r w:rsidRPr="00826DCF">
        <w:rPr>
          <w:rFonts w:ascii="Calibri" w:eastAsia="Liberation Serif" w:hAnsi="Calibri" w:cs="Calibri"/>
          <w:b/>
          <w:bCs/>
          <w:i/>
          <w:iCs/>
          <w:color w:val="000000"/>
          <w:sz w:val="24"/>
          <w:szCs w:val="24"/>
          <w:lang w:eastAsia="el-GR"/>
        </w:rPr>
        <w:t>του/της</w:t>
      </w:r>
      <w:r w:rsidRPr="00826DCF">
        <w:rPr>
          <w:rFonts w:ascii="Calibri" w:eastAsia="Liberation Serif" w:hAnsi="Calibri" w:cs="Calibri"/>
          <w:b/>
          <w:bCs/>
          <w:color w:val="000000"/>
          <w:sz w:val="24"/>
          <w:szCs w:val="24"/>
          <w:lang w:eastAsia="el-GR"/>
        </w:rPr>
        <w:t xml:space="preserve"> υποψήφιου/ας διδάκτορα:  </w:t>
      </w:r>
      <w:r w:rsidRPr="00826DCF">
        <w:rPr>
          <w:rFonts w:ascii="Calibri" w:eastAsia="Liberation Serif" w:hAnsi="Calibri" w:cs="Calibri"/>
          <w:i/>
          <w:iCs/>
          <w:color w:val="000000"/>
          <w:sz w:val="24"/>
          <w:szCs w:val="24"/>
          <w:lang w:eastAsia="el-GR"/>
        </w:rPr>
        <w:t>Όνομα /Επώνυμο/ΑΕΜ</w:t>
      </w:r>
      <w:r w:rsidRPr="00826DCF">
        <w:rPr>
          <w:rFonts w:ascii="Calibri" w:eastAsia="Liberation Serif" w:hAnsi="Calibri" w:cs="Calibri"/>
          <w:b/>
          <w:bCs/>
          <w:color w:val="000000"/>
          <w:sz w:val="24"/>
          <w:szCs w:val="24"/>
          <w:lang w:eastAsia="el-GR"/>
        </w:rPr>
        <w:t xml:space="preserve"> </w:t>
      </w:r>
    </w:p>
    <w:p w14:paraId="6372C797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Liberation Serif" w:hAnsi="Calibri" w:cs="Calibri"/>
          <w:b/>
          <w:bCs/>
          <w:color w:val="000000"/>
          <w:sz w:val="24"/>
          <w:szCs w:val="24"/>
          <w:lang w:eastAsia="el-GR"/>
        </w:rPr>
      </w:pPr>
      <w:r w:rsidRPr="00826DCF">
        <w:rPr>
          <w:rFonts w:ascii="Calibri" w:eastAsia="Liberation Serif" w:hAnsi="Calibri" w:cs="Calibri"/>
          <w:b/>
          <w:bCs/>
          <w:color w:val="000000"/>
          <w:sz w:val="24"/>
          <w:szCs w:val="24"/>
          <w:lang w:eastAsia="el-GR"/>
        </w:rPr>
        <w:t xml:space="preserve">με θέμα: </w:t>
      </w:r>
      <w:r w:rsidRPr="00826DCF">
        <w:rPr>
          <w:rFonts w:ascii="Calibri" w:eastAsia="Liberation Serif" w:hAnsi="Calibri" w:cs="Calibri"/>
          <w:i/>
          <w:color w:val="000000"/>
          <w:sz w:val="24"/>
          <w:szCs w:val="24"/>
          <w:lang w:eastAsia="el-GR"/>
        </w:rPr>
        <w:t>“Τίτλος διδακτορικής διατριβής”</w:t>
      </w:r>
      <w:r w:rsidRPr="00826DCF">
        <w:rPr>
          <w:rFonts w:ascii="Calibri" w:eastAsia="Liberation Serif" w:hAnsi="Calibri" w:cs="Calibri"/>
          <w:b/>
          <w:bCs/>
          <w:iCs/>
          <w:color w:val="000000"/>
          <w:sz w:val="24"/>
          <w:szCs w:val="24"/>
          <w:lang w:eastAsia="el-GR"/>
        </w:rPr>
        <w:t xml:space="preserve"> </w:t>
      </w:r>
    </w:p>
    <w:p w14:paraId="455FC6AB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Times New Roman" w:hAnsi="Calibri" w:cs="Calibri"/>
          <w:b/>
          <w:lang w:eastAsia="el-GR"/>
        </w:rPr>
      </w:pPr>
    </w:p>
    <w:p w14:paraId="06556DA9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Times New Roman" w:hAnsi="Calibri" w:cs="Calibri"/>
          <w:b/>
          <w:lang w:eastAsia="el-GR"/>
        </w:rPr>
      </w:pPr>
      <w:r w:rsidRPr="00826DCF">
        <w:rPr>
          <w:rFonts w:ascii="Calibri" w:eastAsia="Times New Roman" w:hAnsi="Calibri" w:cs="Calibri"/>
          <w:b/>
          <w:lang w:eastAsia="el-GR"/>
        </w:rPr>
        <w:t>Προς</w:t>
      </w:r>
    </w:p>
    <w:p w14:paraId="165C9037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Times New Roman" w:hAnsi="Calibri" w:cs="Calibri"/>
          <w:b/>
          <w:lang w:eastAsia="el-GR"/>
        </w:rPr>
      </w:pPr>
      <w:r w:rsidRPr="00826DCF">
        <w:rPr>
          <w:rFonts w:ascii="Calibri" w:eastAsia="Times New Roman" w:hAnsi="Calibri" w:cs="Calibri"/>
          <w:b/>
          <w:lang w:eastAsia="el-GR"/>
        </w:rPr>
        <w:t>την Τριμελή Συμβουλευτική Επιτροπή</w:t>
      </w:r>
    </w:p>
    <w:p w14:paraId="78153AB6" w14:textId="77777777" w:rsidR="00826DCF" w:rsidRPr="00826DCF" w:rsidRDefault="00826DCF" w:rsidP="00826DCF">
      <w:pPr>
        <w:numPr>
          <w:ilvl w:val="0"/>
          <w:numId w:val="44"/>
        </w:numPr>
        <w:spacing w:before="59" w:after="0" w:line="240" w:lineRule="auto"/>
        <w:contextualSpacing/>
        <w:jc w:val="both"/>
        <w:rPr>
          <w:rFonts w:ascii="Calibri" w:eastAsia="Calibri" w:hAnsi="Calibri" w:cs="Calibri"/>
          <w:i/>
        </w:rPr>
      </w:pPr>
      <w:r w:rsidRPr="00826DCF">
        <w:rPr>
          <w:rFonts w:ascii="Calibri" w:eastAsia="Calibri" w:hAnsi="Calibri" w:cs="Calibri"/>
          <w:i/>
        </w:rPr>
        <w:t>Όνομα Επώνυμο, βαθμίδα</w:t>
      </w:r>
      <w:r w:rsidRPr="00826DCF">
        <w:rPr>
          <w:rFonts w:ascii="Calibri" w:eastAsia="Calibri" w:hAnsi="Calibri" w:cs="Calibri"/>
        </w:rPr>
        <w:t xml:space="preserve">  </w:t>
      </w:r>
      <w:r w:rsidRPr="00826DCF">
        <w:rPr>
          <w:rFonts w:ascii="Calibri" w:eastAsia="Calibri" w:hAnsi="Calibri" w:cs="Calibri"/>
          <w:i/>
        </w:rPr>
        <w:t xml:space="preserve">(Επιβλέπων) - Τμήμα </w:t>
      </w:r>
    </w:p>
    <w:p w14:paraId="617A42D0" w14:textId="77777777" w:rsidR="00826DCF" w:rsidRPr="00826DCF" w:rsidRDefault="00826DCF" w:rsidP="00826DCF">
      <w:pPr>
        <w:numPr>
          <w:ilvl w:val="0"/>
          <w:numId w:val="44"/>
        </w:numPr>
        <w:spacing w:before="59" w:after="0" w:line="240" w:lineRule="auto"/>
        <w:contextualSpacing/>
        <w:jc w:val="both"/>
        <w:rPr>
          <w:rFonts w:ascii="Calibri" w:eastAsia="Calibri" w:hAnsi="Calibri" w:cs="Calibri"/>
          <w:i/>
        </w:rPr>
      </w:pPr>
      <w:r w:rsidRPr="00826DCF">
        <w:rPr>
          <w:rFonts w:ascii="Calibri" w:eastAsia="Calibri" w:hAnsi="Calibri" w:cs="Calibri"/>
          <w:i/>
        </w:rPr>
        <w:t xml:space="preserve">Όνομα Επώνυμο, βαθμίδα  - Τμήμα </w:t>
      </w:r>
    </w:p>
    <w:p w14:paraId="2A621894" w14:textId="77777777" w:rsidR="00826DCF" w:rsidRPr="00826DCF" w:rsidRDefault="00826DCF" w:rsidP="00826DCF">
      <w:pPr>
        <w:numPr>
          <w:ilvl w:val="0"/>
          <w:numId w:val="44"/>
        </w:numPr>
        <w:spacing w:before="59" w:after="0" w:line="240" w:lineRule="auto"/>
        <w:contextualSpacing/>
        <w:jc w:val="both"/>
        <w:rPr>
          <w:rFonts w:ascii="Calibri" w:eastAsia="Calibri" w:hAnsi="Calibri" w:cs="Calibri"/>
          <w:i/>
        </w:rPr>
      </w:pPr>
      <w:r w:rsidRPr="00826DCF">
        <w:rPr>
          <w:rFonts w:ascii="Calibri" w:eastAsia="Calibri" w:hAnsi="Calibri" w:cs="Calibri"/>
          <w:i/>
        </w:rPr>
        <w:t>Όνομα Επώνυμο, βαθμίδα – Τμήμα</w:t>
      </w:r>
    </w:p>
    <w:p w14:paraId="1055B8A4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0"/>
      </w:tblGrid>
      <w:tr w:rsidR="00826DCF" w:rsidRPr="00826DCF" w14:paraId="63ADF4BD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991B02" w14:textId="77777777" w:rsidR="00826DCF" w:rsidRPr="00826DCF" w:rsidRDefault="00826DCF" w:rsidP="00826DCF">
            <w:pPr>
              <w:spacing w:after="0" w:line="240" w:lineRule="auto"/>
              <w:jc w:val="both"/>
              <w:rPr>
                <w:rFonts w:ascii="Calibri" w:eastAsia="Liberation Serif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Σύντομη περιγραφή της διδακτορικής διατριβής με αναφορά στον στόχο και στην προσέγγιση που ακολουθείται.</w:t>
            </w:r>
          </w:p>
        </w:tc>
      </w:tr>
      <w:tr w:rsidR="00826DCF" w:rsidRPr="00826DCF" w14:paraId="56DEDBEC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EEC6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Σύντομη περίληψη της ΔΔ, των στόχων, της προσέγγισης κ.ά.</w:t>
            </w:r>
          </w:p>
        </w:tc>
      </w:tr>
      <w:tr w:rsidR="00826DCF" w:rsidRPr="00826DCF" w14:paraId="48DDE004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A7DD34" w14:textId="77777777" w:rsidR="00826DCF" w:rsidRPr="00826DCF" w:rsidRDefault="00826DCF" w:rsidP="00826DC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/>
                <w:sz w:val="24"/>
                <w:szCs w:val="24"/>
                <w:lang w:eastAsia="el-GR"/>
              </w:rPr>
              <w:t xml:space="preserve">Ερευνητικές Δραστηριότητες που έχουν πραγματοποιηθεί κατά το διάστημα </w:t>
            </w:r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από 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εεεε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εεεε</w:t>
            </w:r>
            <w:proofErr w:type="spellEnd"/>
          </w:p>
        </w:tc>
      </w:tr>
      <w:tr w:rsidR="00826DCF" w:rsidRPr="00826DCF" w14:paraId="636CAF8B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E847" w14:textId="77777777" w:rsidR="00826DCF" w:rsidRPr="00826DCF" w:rsidRDefault="00826DCF" w:rsidP="00826DCF">
            <w:pPr>
              <w:snapToGrid w:val="0"/>
              <w:spacing w:after="0"/>
              <w:ind w:left="360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Ενδεικτικά:</w:t>
            </w:r>
          </w:p>
          <w:p w14:paraId="15C691B6" w14:textId="77777777" w:rsidR="00826DCF" w:rsidRPr="00826DCF" w:rsidRDefault="00826DCF" w:rsidP="00826DCF">
            <w:pPr>
              <w:numPr>
                <w:ilvl w:val="0"/>
                <w:numId w:val="45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Βιβλιογραφική επισκόπηση:( Έγινε μελέτη και ανάλυση...)</w:t>
            </w:r>
          </w:p>
          <w:p w14:paraId="7DD0A325" w14:textId="77777777" w:rsidR="00826DCF" w:rsidRPr="00826DCF" w:rsidRDefault="00826DCF" w:rsidP="00826DCF">
            <w:pPr>
              <w:numPr>
                <w:ilvl w:val="0"/>
                <w:numId w:val="45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Ανάπτυξη μεθόδων: (Για τις ανάγκες της μελέτης αναπτύχθηκαν...)</w:t>
            </w:r>
          </w:p>
          <w:p w14:paraId="480FC3D8" w14:textId="77777777" w:rsidR="00826DCF" w:rsidRPr="00826DCF" w:rsidRDefault="00826DCF" w:rsidP="00826DCF">
            <w:pPr>
              <w:numPr>
                <w:ilvl w:val="0"/>
                <w:numId w:val="45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Ερευνητικά αποτελέσματα (Τα αποτελέσματα της μελέτης ...)</w:t>
            </w:r>
          </w:p>
          <w:p w14:paraId="1FD9039F" w14:textId="77777777" w:rsidR="00826DCF" w:rsidRPr="00826DCF" w:rsidRDefault="00826DCF" w:rsidP="00826DCF">
            <w:pPr>
              <w:numPr>
                <w:ilvl w:val="0"/>
                <w:numId w:val="45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 xml:space="preserve">Συζήτηση- Συμπεράσματα της </w:t>
            </w:r>
            <w:proofErr w:type="spellStart"/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εως</w:t>
            </w:r>
            <w:proofErr w:type="spellEnd"/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 xml:space="preserve"> τώρα μελέτης (Η έως τώρα πορεία του ερευνητικού μέρους της ΔΔ...)</w:t>
            </w:r>
          </w:p>
        </w:tc>
      </w:tr>
      <w:tr w:rsidR="00826DCF" w:rsidRPr="00826DCF" w14:paraId="58FC6083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975DF5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Άλλες δραστηριότητες του/της ΥΔ</w:t>
            </w:r>
          </w:p>
        </w:tc>
      </w:tr>
      <w:tr w:rsidR="00826DCF" w:rsidRPr="00826DCF" w14:paraId="7CE61C15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59A1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Ενδεικτικά:</w:t>
            </w:r>
          </w:p>
          <w:p w14:paraId="18EE5FBD" w14:textId="77777777" w:rsidR="00826DCF" w:rsidRPr="00826DCF" w:rsidRDefault="00826DCF" w:rsidP="00826DCF">
            <w:pPr>
              <w:numPr>
                <w:ilvl w:val="0"/>
                <w:numId w:val="46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 xml:space="preserve">Παροχή </w:t>
            </w:r>
            <w:r w:rsidRPr="00826DCF"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επικουρικού διδακτικού/εργαστηριακού έργου: (στο πλαίσιο του μαθήματος ....με υπεύθυνο τον/την </w:t>
            </w:r>
            <w:proofErr w:type="spellStart"/>
            <w:r w:rsidRPr="00826DCF"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>Καθ</w:t>
            </w:r>
            <w:proofErr w:type="spellEnd"/>
            <w:r w:rsidRPr="00826DCF"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......  ) </w:t>
            </w:r>
          </w:p>
          <w:p w14:paraId="0BDB9EDE" w14:textId="77777777" w:rsidR="00826DCF" w:rsidRPr="00826DCF" w:rsidRDefault="00826DCF" w:rsidP="00826DCF">
            <w:pPr>
              <w:numPr>
                <w:ilvl w:val="0"/>
                <w:numId w:val="46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lastRenderedPageBreak/>
      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      </w:r>
          </w:p>
          <w:p w14:paraId="036A6FE3" w14:textId="77777777" w:rsidR="00826DCF" w:rsidRPr="00826DCF" w:rsidRDefault="00826DCF" w:rsidP="00826DCF">
            <w:pPr>
              <w:numPr>
                <w:ilvl w:val="0"/>
                <w:numId w:val="46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Συγγραφή ερευνητικών </w:t>
            </w: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εργασιών: (Έχουν γίνει δεκτές οι εργασίες … Έχουν αποσταλεί προς δημοσίευση οι εργασίες …)</w:t>
            </w:r>
          </w:p>
          <w:p w14:paraId="255304A6" w14:textId="77777777" w:rsidR="00826DCF" w:rsidRPr="00826DCF" w:rsidRDefault="00826DCF" w:rsidP="00826DCF">
            <w:pPr>
              <w:numPr>
                <w:ilvl w:val="0"/>
                <w:numId w:val="46"/>
              </w:numPr>
              <w:snapToGrid w:val="0"/>
              <w:spacing w:after="160" w:line="240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Cs/>
                <w:i/>
                <w:iCs/>
                <w:sz w:val="24"/>
                <w:szCs w:val="24"/>
                <w:lang w:eastAsia="el-GR"/>
              </w:rPr>
              <w:t>Παρουσίαση αναρτημένων παρουσιάσεων σε συνέδρια:( Έχουν γίνει δεκτές.....)</w:t>
            </w:r>
          </w:p>
        </w:tc>
      </w:tr>
      <w:tr w:rsidR="00826DCF" w:rsidRPr="00826DCF" w14:paraId="2CF1695A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D05248" w14:textId="77777777" w:rsidR="00826DCF" w:rsidRPr="00826DCF" w:rsidRDefault="00826DCF" w:rsidP="00826DC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Προγραμματισμός ερευνητικής μελέτης για την επόμενη περίοδο</w:t>
            </w:r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από 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εεεε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εεεε</w:t>
            </w:r>
            <w:proofErr w:type="spellEnd"/>
          </w:p>
        </w:tc>
      </w:tr>
      <w:tr w:rsidR="00826DCF" w:rsidRPr="00826DCF" w14:paraId="34CC87DE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6954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Παρουσίαση των σχεδιαζόμενων δραστηριοτήτων (μεθοδολογία, σχεδιασμός </w:t>
            </w:r>
            <w:proofErr w:type="spellStart"/>
            <w:r w:rsidRPr="00826DCF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επομενων</w:t>
            </w:r>
            <w:proofErr w:type="spellEnd"/>
            <w:r w:rsidRPr="00826DCF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βημάτων της μελέτης κ.ά.</w:t>
            </w:r>
          </w:p>
        </w:tc>
      </w:tr>
      <w:tr w:rsidR="00826DCF" w:rsidRPr="00826DCF" w14:paraId="011C8C02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5852D03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/>
                <w:bCs/>
                <w:sz w:val="24"/>
                <w:szCs w:val="24"/>
                <w:lang w:eastAsia="el-GR"/>
              </w:rPr>
              <w:t>Προγραμματισμός τυχόν άλλων δραστηριοτήτων για την επόμενη περίοδο</w:t>
            </w:r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από 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εεεε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826DC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εεεε</w:t>
            </w:r>
            <w:proofErr w:type="spellEnd"/>
          </w:p>
        </w:tc>
      </w:tr>
      <w:tr w:rsidR="00826DCF" w:rsidRPr="00826DCF" w14:paraId="433A6C93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D9E1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Προγραμματισμός διδακτικών δραστηριοτήτων, συμμετοχής σε συνέδρια, συγγραφής εργασιών κ.ά.</w:t>
            </w:r>
          </w:p>
        </w:tc>
      </w:tr>
      <w:tr w:rsidR="00826DCF" w:rsidRPr="00826DCF" w14:paraId="208F3E8C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640E8E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Liberation Serif" w:hAnsi="Calibri" w:cs="Calibri"/>
                <w:b/>
                <w:bCs/>
                <w:sz w:val="24"/>
                <w:szCs w:val="24"/>
                <w:lang w:eastAsia="el-GR"/>
              </w:rPr>
              <w:t>Ενδεικτικές βιβλιογραφικές αναφορές</w:t>
            </w:r>
          </w:p>
        </w:tc>
      </w:tr>
      <w:tr w:rsidR="00826DCF" w:rsidRPr="00826DCF" w14:paraId="09A6D613" w14:textId="77777777" w:rsidTr="00F229C6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5FC" w14:textId="77777777" w:rsidR="00826DCF" w:rsidRPr="00826DCF" w:rsidRDefault="00826DCF" w:rsidP="00826DCF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826DCF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Ενδεικτικές βιβλιογραφικές αναφορές</w:t>
            </w:r>
          </w:p>
        </w:tc>
      </w:tr>
    </w:tbl>
    <w:p w14:paraId="606F3BFD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el-GR"/>
        </w:rPr>
      </w:pPr>
    </w:p>
    <w:p w14:paraId="265D55BE" w14:textId="77777777" w:rsidR="00826DCF" w:rsidRPr="00826DCF" w:rsidRDefault="00826DCF" w:rsidP="00826DC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65AF2506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Υπογραφή ΥΔ</w:t>
      </w:r>
    </w:p>
    <w:p w14:paraId="0B2C5091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3E1B880B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413EDEC5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Όνομα ΥΔ</w:t>
      </w:r>
    </w:p>
    <w:p w14:paraId="23F4FE11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</w:pPr>
    </w:p>
    <w:p w14:paraId="08C38521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</w:pPr>
    </w:p>
    <w:p w14:paraId="4FD70A3F" w14:textId="77777777" w:rsidR="00826DCF" w:rsidRPr="00826DCF" w:rsidRDefault="00826DCF" w:rsidP="00826D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Ημερομηνία</w:t>
      </w:r>
    </w:p>
    <w:p w14:paraId="52945CA9" w14:textId="07745904" w:rsidR="002D039D" w:rsidRDefault="002D039D" w:rsidP="00107C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D039D" w:rsidSect="002E57EF">
      <w:footerReference w:type="default" r:id="rId9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5F87" w14:textId="77777777" w:rsidR="0014648C" w:rsidRDefault="0014648C" w:rsidP="002E57EF">
      <w:pPr>
        <w:spacing w:after="0" w:line="240" w:lineRule="auto"/>
      </w:pPr>
      <w:r>
        <w:separator/>
      </w:r>
    </w:p>
  </w:endnote>
  <w:endnote w:type="continuationSeparator" w:id="0">
    <w:p w14:paraId="67530303" w14:textId="77777777" w:rsidR="0014648C" w:rsidRDefault="0014648C" w:rsidP="002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143"/>
      <w:docPartObj>
        <w:docPartGallery w:val="Page Numbers (Bottom of Page)"/>
        <w:docPartUnique/>
      </w:docPartObj>
    </w:sdtPr>
    <w:sdtEndPr/>
    <w:sdtContent>
      <w:p w14:paraId="7D7C4433" w14:textId="5E4BBD67" w:rsidR="00F229C6" w:rsidRDefault="00F22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351555C" w14:textId="77777777" w:rsidR="00F229C6" w:rsidRDefault="00F2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62EE" w14:textId="77777777" w:rsidR="0014648C" w:rsidRDefault="0014648C" w:rsidP="002E57EF">
      <w:pPr>
        <w:spacing w:after="0" w:line="240" w:lineRule="auto"/>
      </w:pPr>
      <w:r>
        <w:separator/>
      </w:r>
    </w:p>
  </w:footnote>
  <w:footnote w:type="continuationSeparator" w:id="0">
    <w:p w14:paraId="5728533B" w14:textId="77777777" w:rsidR="0014648C" w:rsidRDefault="0014648C" w:rsidP="002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F0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7F3"/>
    <w:multiLevelType w:val="hybridMultilevel"/>
    <w:tmpl w:val="F81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3E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56E8E"/>
    <w:multiLevelType w:val="multilevel"/>
    <w:tmpl w:val="10DE8F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FF5B1F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01567"/>
    <w:multiLevelType w:val="hybridMultilevel"/>
    <w:tmpl w:val="457AB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BF6"/>
    <w:multiLevelType w:val="hybridMultilevel"/>
    <w:tmpl w:val="2F6463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691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512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0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99043F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80056"/>
    <w:multiLevelType w:val="hybridMultilevel"/>
    <w:tmpl w:val="48CE9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D4F"/>
    <w:multiLevelType w:val="hybridMultilevel"/>
    <w:tmpl w:val="47A4F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2750"/>
    <w:multiLevelType w:val="hybridMultilevel"/>
    <w:tmpl w:val="AA9CA4C2"/>
    <w:lvl w:ilvl="0" w:tplc="1B5CDB90">
      <w:start w:val="1"/>
      <w:numFmt w:val="decimal"/>
      <w:lvlText w:val="%1."/>
      <w:lvlJc w:val="left"/>
      <w:pPr>
        <w:ind w:left="892" w:hanging="232"/>
      </w:pPr>
      <w:rPr>
        <w:rFonts w:hint="default"/>
        <w:spacing w:val="0"/>
        <w:w w:val="100"/>
        <w:lang w:val="el-GR" w:eastAsia="en-US" w:bidi="ar-SA"/>
      </w:rPr>
    </w:lvl>
    <w:lvl w:ilvl="1" w:tplc="E708C660">
      <w:start w:val="1"/>
      <w:numFmt w:val="decimal"/>
      <w:lvlText w:val="%2."/>
      <w:lvlJc w:val="left"/>
      <w:pPr>
        <w:ind w:left="1351" w:hanging="281"/>
      </w:pPr>
      <w:rPr>
        <w:rFonts w:hint="default"/>
        <w:spacing w:val="0"/>
        <w:w w:val="100"/>
        <w:lang w:val="el-GR" w:eastAsia="en-US" w:bidi="ar-SA"/>
      </w:rPr>
    </w:lvl>
    <w:lvl w:ilvl="2" w:tplc="EA8C81CE">
      <w:numFmt w:val="bullet"/>
      <w:lvlText w:val="•"/>
      <w:lvlJc w:val="left"/>
      <w:pPr>
        <w:ind w:left="2291" w:hanging="281"/>
      </w:pPr>
      <w:rPr>
        <w:rFonts w:hint="default"/>
        <w:lang w:val="el-GR" w:eastAsia="en-US" w:bidi="ar-SA"/>
      </w:rPr>
    </w:lvl>
    <w:lvl w:ilvl="3" w:tplc="40DEF1D6">
      <w:numFmt w:val="bullet"/>
      <w:lvlText w:val="•"/>
      <w:lvlJc w:val="left"/>
      <w:pPr>
        <w:ind w:left="3223" w:hanging="281"/>
      </w:pPr>
      <w:rPr>
        <w:rFonts w:hint="default"/>
        <w:lang w:val="el-GR" w:eastAsia="en-US" w:bidi="ar-SA"/>
      </w:rPr>
    </w:lvl>
    <w:lvl w:ilvl="4" w:tplc="2C86820A">
      <w:numFmt w:val="bullet"/>
      <w:lvlText w:val="•"/>
      <w:lvlJc w:val="left"/>
      <w:pPr>
        <w:ind w:left="4154" w:hanging="281"/>
      </w:pPr>
      <w:rPr>
        <w:rFonts w:hint="default"/>
        <w:lang w:val="el-GR" w:eastAsia="en-US" w:bidi="ar-SA"/>
      </w:rPr>
    </w:lvl>
    <w:lvl w:ilvl="5" w:tplc="244254F4">
      <w:numFmt w:val="bullet"/>
      <w:lvlText w:val="•"/>
      <w:lvlJc w:val="left"/>
      <w:pPr>
        <w:ind w:left="5086" w:hanging="281"/>
      </w:pPr>
      <w:rPr>
        <w:rFonts w:hint="default"/>
        <w:lang w:val="el-GR" w:eastAsia="en-US" w:bidi="ar-SA"/>
      </w:rPr>
    </w:lvl>
    <w:lvl w:ilvl="6" w:tplc="AA6213C4">
      <w:numFmt w:val="bullet"/>
      <w:lvlText w:val="•"/>
      <w:lvlJc w:val="left"/>
      <w:pPr>
        <w:ind w:left="6018" w:hanging="281"/>
      </w:pPr>
      <w:rPr>
        <w:rFonts w:hint="default"/>
        <w:lang w:val="el-GR" w:eastAsia="en-US" w:bidi="ar-SA"/>
      </w:rPr>
    </w:lvl>
    <w:lvl w:ilvl="7" w:tplc="AFE092E6">
      <w:numFmt w:val="bullet"/>
      <w:lvlText w:val="•"/>
      <w:lvlJc w:val="left"/>
      <w:pPr>
        <w:ind w:left="6949" w:hanging="281"/>
      </w:pPr>
      <w:rPr>
        <w:rFonts w:hint="default"/>
        <w:lang w:val="el-GR" w:eastAsia="en-US" w:bidi="ar-SA"/>
      </w:rPr>
    </w:lvl>
    <w:lvl w:ilvl="8" w:tplc="FE7EEE2E">
      <w:numFmt w:val="bullet"/>
      <w:lvlText w:val="•"/>
      <w:lvlJc w:val="left"/>
      <w:pPr>
        <w:ind w:left="7881" w:hanging="281"/>
      </w:pPr>
      <w:rPr>
        <w:rFonts w:hint="default"/>
        <w:lang w:val="el-GR" w:eastAsia="en-US" w:bidi="ar-SA"/>
      </w:rPr>
    </w:lvl>
  </w:abstractNum>
  <w:abstractNum w:abstractNumId="14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3D4731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96487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003"/>
    <w:multiLevelType w:val="hybridMultilevel"/>
    <w:tmpl w:val="4C4EBF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43B35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83E"/>
    <w:multiLevelType w:val="hybridMultilevel"/>
    <w:tmpl w:val="370C1478"/>
    <w:lvl w:ilvl="0" w:tplc="AC5604C4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4276300C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91B2EF52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B74EBDE4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7876B27E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409C0DDA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CC5EEC26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331C221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6A1047C6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0" w15:restartNumberingAfterBreak="0">
    <w:nsid w:val="49311628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EE0309"/>
    <w:multiLevelType w:val="multilevel"/>
    <w:tmpl w:val="5CCC976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31EE3"/>
    <w:multiLevelType w:val="hybridMultilevel"/>
    <w:tmpl w:val="4A4218BA"/>
    <w:lvl w:ilvl="0" w:tplc="197C1E1A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210C3048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87623B56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C0F04F98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ED068F48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34D2BC58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07B63E2E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DB8E6F9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A6F0B028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3" w15:restartNumberingAfterBreak="0">
    <w:nsid w:val="507558D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A35FF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754A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90C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79A"/>
    <w:multiLevelType w:val="hybridMultilevel"/>
    <w:tmpl w:val="961E75C2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F351E7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2C67"/>
    <w:multiLevelType w:val="hybridMultilevel"/>
    <w:tmpl w:val="60E842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C2DA1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F0E49"/>
    <w:multiLevelType w:val="hybridMultilevel"/>
    <w:tmpl w:val="BDEA4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26D3"/>
    <w:multiLevelType w:val="hybridMultilevel"/>
    <w:tmpl w:val="6F28C9A4"/>
    <w:lvl w:ilvl="0" w:tplc="3E407376">
      <w:start w:val="1"/>
      <w:numFmt w:val="decimal"/>
      <w:lvlText w:val="%1."/>
      <w:lvlJc w:val="left"/>
      <w:pPr>
        <w:ind w:left="1586" w:hanging="34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1"/>
        <w:szCs w:val="21"/>
        <w:lang w:val="el-GR" w:eastAsia="en-US" w:bidi="ar-SA"/>
      </w:rPr>
    </w:lvl>
    <w:lvl w:ilvl="1" w:tplc="EB5CC5C8">
      <w:numFmt w:val="bullet"/>
      <w:lvlText w:val="•"/>
      <w:lvlJc w:val="left"/>
      <w:pPr>
        <w:ind w:left="2396" w:hanging="345"/>
      </w:pPr>
      <w:rPr>
        <w:rFonts w:hint="default"/>
        <w:lang w:val="el-GR" w:eastAsia="en-US" w:bidi="ar-SA"/>
      </w:rPr>
    </w:lvl>
    <w:lvl w:ilvl="2" w:tplc="1AF811F6">
      <w:numFmt w:val="bullet"/>
      <w:lvlText w:val="•"/>
      <w:lvlJc w:val="left"/>
      <w:pPr>
        <w:ind w:left="3212" w:hanging="345"/>
      </w:pPr>
      <w:rPr>
        <w:rFonts w:hint="default"/>
        <w:lang w:val="el-GR" w:eastAsia="en-US" w:bidi="ar-SA"/>
      </w:rPr>
    </w:lvl>
    <w:lvl w:ilvl="3" w:tplc="61B02C8C">
      <w:numFmt w:val="bullet"/>
      <w:lvlText w:val="•"/>
      <w:lvlJc w:val="left"/>
      <w:pPr>
        <w:ind w:left="4029" w:hanging="345"/>
      </w:pPr>
      <w:rPr>
        <w:rFonts w:hint="default"/>
        <w:lang w:val="el-GR" w:eastAsia="en-US" w:bidi="ar-SA"/>
      </w:rPr>
    </w:lvl>
    <w:lvl w:ilvl="4" w:tplc="6024E35E">
      <w:numFmt w:val="bullet"/>
      <w:lvlText w:val="•"/>
      <w:lvlJc w:val="left"/>
      <w:pPr>
        <w:ind w:left="4845" w:hanging="345"/>
      </w:pPr>
      <w:rPr>
        <w:rFonts w:hint="default"/>
        <w:lang w:val="el-GR" w:eastAsia="en-US" w:bidi="ar-SA"/>
      </w:rPr>
    </w:lvl>
    <w:lvl w:ilvl="5" w:tplc="11CAC324">
      <w:numFmt w:val="bullet"/>
      <w:lvlText w:val="•"/>
      <w:lvlJc w:val="left"/>
      <w:pPr>
        <w:ind w:left="5662" w:hanging="345"/>
      </w:pPr>
      <w:rPr>
        <w:rFonts w:hint="default"/>
        <w:lang w:val="el-GR" w:eastAsia="en-US" w:bidi="ar-SA"/>
      </w:rPr>
    </w:lvl>
    <w:lvl w:ilvl="6" w:tplc="C538A9EE">
      <w:numFmt w:val="bullet"/>
      <w:lvlText w:val="•"/>
      <w:lvlJc w:val="left"/>
      <w:pPr>
        <w:ind w:left="6478" w:hanging="345"/>
      </w:pPr>
      <w:rPr>
        <w:rFonts w:hint="default"/>
        <w:lang w:val="el-GR" w:eastAsia="en-US" w:bidi="ar-SA"/>
      </w:rPr>
    </w:lvl>
    <w:lvl w:ilvl="7" w:tplc="8208FA54">
      <w:numFmt w:val="bullet"/>
      <w:lvlText w:val="•"/>
      <w:lvlJc w:val="left"/>
      <w:pPr>
        <w:ind w:left="7295" w:hanging="345"/>
      </w:pPr>
      <w:rPr>
        <w:rFonts w:hint="default"/>
        <w:lang w:val="el-GR" w:eastAsia="en-US" w:bidi="ar-SA"/>
      </w:rPr>
    </w:lvl>
    <w:lvl w:ilvl="8" w:tplc="2A38048E">
      <w:numFmt w:val="bullet"/>
      <w:lvlText w:val="•"/>
      <w:lvlJc w:val="left"/>
      <w:pPr>
        <w:ind w:left="8111" w:hanging="345"/>
      </w:pPr>
      <w:rPr>
        <w:rFonts w:hint="default"/>
        <w:lang w:val="el-GR" w:eastAsia="en-US" w:bidi="ar-SA"/>
      </w:rPr>
    </w:lvl>
  </w:abstractNum>
  <w:abstractNum w:abstractNumId="34" w15:restartNumberingAfterBreak="0">
    <w:nsid w:val="6A74333D"/>
    <w:multiLevelType w:val="hybridMultilevel"/>
    <w:tmpl w:val="F55EB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CC095C"/>
    <w:multiLevelType w:val="hybridMultilevel"/>
    <w:tmpl w:val="00E80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70C66"/>
    <w:multiLevelType w:val="hybridMultilevel"/>
    <w:tmpl w:val="AE9C2644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712F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C5CC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D9D"/>
    <w:multiLevelType w:val="hybridMultilevel"/>
    <w:tmpl w:val="5A24B420"/>
    <w:lvl w:ilvl="0" w:tplc="D5CC8B22">
      <w:start w:val="1"/>
      <w:numFmt w:val="decimal"/>
      <w:lvlText w:val="%1."/>
      <w:lvlJc w:val="left"/>
      <w:pPr>
        <w:ind w:left="68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1" w:tplc="078CC03A">
      <w:numFmt w:val="bullet"/>
      <w:lvlText w:val=""/>
      <w:lvlJc w:val="left"/>
      <w:pPr>
        <w:ind w:left="68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2" w:tplc="1B72526C">
      <w:numFmt w:val="bullet"/>
      <w:lvlText w:val="•"/>
      <w:lvlJc w:val="left"/>
      <w:pPr>
        <w:ind w:left="2492" w:hanging="356"/>
      </w:pPr>
      <w:rPr>
        <w:rFonts w:hint="default"/>
        <w:lang w:val="el-GR" w:eastAsia="en-US" w:bidi="ar-SA"/>
      </w:rPr>
    </w:lvl>
    <w:lvl w:ilvl="3" w:tplc="5EA8E540">
      <w:numFmt w:val="bullet"/>
      <w:lvlText w:val="•"/>
      <w:lvlJc w:val="left"/>
      <w:pPr>
        <w:ind w:left="3399" w:hanging="356"/>
      </w:pPr>
      <w:rPr>
        <w:rFonts w:hint="default"/>
        <w:lang w:val="el-GR" w:eastAsia="en-US" w:bidi="ar-SA"/>
      </w:rPr>
    </w:lvl>
    <w:lvl w:ilvl="4" w:tplc="59686BF6">
      <w:numFmt w:val="bullet"/>
      <w:lvlText w:val="•"/>
      <w:lvlJc w:val="left"/>
      <w:pPr>
        <w:ind w:left="4305" w:hanging="356"/>
      </w:pPr>
      <w:rPr>
        <w:rFonts w:hint="default"/>
        <w:lang w:val="el-GR" w:eastAsia="en-US" w:bidi="ar-SA"/>
      </w:rPr>
    </w:lvl>
    <w:lvl w:ilvl="5" w:tplc="4E6E532C">
      <w:numFmt w:val="bullet"/>
      <w:lvlText w:val="•"/>
      <w:lvlJc w:val="left"/>
      <w:pPr>
        <w:ind w:left="5212" w:hanging="356"/>
      </w:pPr>
      <w:rPr>
        <w:rFonts w:hint="default"/>
        <w:lang w:val="el-GR" w:eastAsia="en-US" w:bidi="ar-SA"/>
      </w:rPr>
    </w:lvl>
    <w:lvl w:ilvl="6" w:tplc="4A08966A">
      <w:numFmt w:val="bullet"/>
      <w:lvlText w:val="•"/>
      <w:lvlJc w:val="left"/>
      <w:pPr>
        <w:ind w:left="6118" w:hanging="356"/>
      </w:pPr>
      <w:rPr>
        <w:rFonts w:hint="default"/>
        <w:lang w:val="el-GR" w:eastAsia="en-US" w:bidi="ar-SA"/>
      </w:rPr>
    </w:lvl>
    <w:lvl w:ilvl="7" w:tplc="D38C593C">
      <w:numFmt w:val="bullet"/>
      <w:lvlText w:val="•"/>
      <w:lvlJc w:val="left"/>
      <w:pPr>
        <w:ind w:left="7025" w:hanging="356"/>
      </w:pPr>
      <w:rPr>
        <w:rFonts w:hint="default"/>
        <w:lang w:val="el-GR" w:eastAsia="en-US" w:bidi="ar-SA"/>
      </w:rPr>
    </w:lvl>
    <w:lvl w:ilvl="8" w:tplc="EDDE1D9A">
      <w:numFmt w:val="bullet"/>
      <w:lvlText w:val="•"/>
      <w:lvlJc w:val="left"/>
      <w:pPr>
        <w:ind w:left="7931" w:hanging="356"/>
      </w:pPr>
      <w:rPr>
        <w:rFonts w:hint="default"/>
        <w:lang w:val="el-GR" w:eastAsia="en-US" w:bidi="ar-SA"/>
      </w:rPr>
    </w:lvl>
  </w:abstractNum>
  <w:abstractNum w:abstractNumId="41" w15:restartNumberingAfterBreak="0">
    <w:nsid w:val="7A95730C"/>
    <w:multiLevelType w:val="hybridMultilevel"/>
    <w:tmpl w:val="CAE8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509E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46F52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3682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0D2"/>
    <w:multiLevelType w:val="hybridMultilevel"/>
    <w:tmpl w:val="97FE8B82"/>
    <w:lvl w:ilvl="0" w:tplc="E708C66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6"/>
  </w:num>
  <w:num w:numId="4">
    <w:abstractNumId w:val="17"/>
  </w:num>
  <w:num w:numId="5">
    <w:abstractNumId w:val="5"/>
  </w:num>
  <w:num w:numId="6">
    <w:abstractNumId w:val="1"/>
  </w:num>
  <w:num w:numId="7">
    <w:abstractNumId w:val="28"/>
  </w:num>
  <w:num w:numId="8">
    <w:abstractNumId w:val="34"/>
  </w:num>
  <w:num w:numId="9">
    <w:abstractNumId w:val="32"/>
  </w:num>
  <w:num w:numId="10">
    <w:abstractNumId w:val="42"/>
  </w:num>
  <w:num w:numId="11">
    <w:abstractNumId w:val="12"/>
  </w:num>
  <w:num w:numId="12">
    <w:abstractNumId w:val="44"/>
  </w:num>
  <w:num w:numId="13">
    <w:abstractNumId w:val="9"/>
  </w:num>
  <w:num w:numId="14">
    <w:abstractNumId w:val="25"/>
  </w:num>
  <w:num w:numId="15">
    <w:abstractNumId w:val="21"/>
  </w:num>
  <w:num w:numId="16">
    <w:abstractNumId w:val="4"/>
  </w:num>
  <w:num w:numId="17">
    <w:abstractNumId w:val="2"/>
  </w:num>
  <w:num w:numId="18">
    <w:abstractNumId w:val="20"/>
  </w:num>
  <w:num w:numId="19">
    <w:abstractNumId w:val="24"/>
  </w:num>
  <w:num w:numId="20">
    <w:abstractNumId w:val="43"/>
  </w:num>
  <w:num w:numId="21">
    <w:abstractNumId w:val="29"/>
  </w:num>
  <w:num w:numId="22">
    <w:abstractNumId w:val="10"/>
  </w:num>
  <w:num w:numId="23">
    <w:abstractNumId w:val="8"/>
  </w:num>
  <w:num w:numId="24">
    <w:abstractNumId w:val="31"/>
  </w:num>
  <w:num w:numId="25">
    <w:abstractNumId w:val="39"/>
  </w:num>
  <w:num w:numId="26">
    <w:abstractNumId w:val="18"/>
  </w:num>
  <w:num w:numId="27">
    <w:abstractNumId w:val="23"/>
  </w:num>
  <w:num w:numId="28">
    <w:abstractNumId w:val="38"/>
  </w:num>
  <w:num w:numId="29">
    <w:abstractNumId w:val="27"/>
  </w:num>
  <w:num w:numId="30">
    <w:abstractNumId w:val="0"/>
  </w:num>
  <w:num w:numId="31">
    <w:abstractNumId w:val="16"/>
  </w:num>
  <w:num w:numId="32">
    <w:abstractNumId w:val="7"/>
  </w:num>
  <w:num w:numId="33">
    <w:abstractNumId w:val="30"/>
  </w:num>
  <w:num w:numId="34">
    <w:abstractNumId w:val="15"/>
  </w:num>
  <w:num w:numId="35">
    <w:abstractNumId w:val="3"/>
  </w:num>
  <w:num w:numId="36">
    <w:abstractNumId w:val="40"/>
  </w:num>
  <w:num w:numId="37">
    <w:abstractNumId w:val="22"/>
  </w:num>
  <w:num w:numId="38">
    <w:abstractNumId w:val="19"/>
  </w:num>
  <w:num w:numId="39">
    <w:abstractNumId w:val="33"/>
  </w:num>
  <w:num w:numId="40">
    <w:abstractNumId w:val="13"/>
  </w:num>
  <w:num w:numId="41">
    <w:abstractNumId w:val="37"/>
  </w:num>
  <w:num w:numId="42">
    <w:abstractNumId w:val="45"/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B3"/>
    <w:rsid w:val="000016F4"/>
    <w:rsid w:val="000076D9"/>
    <w:rsid w:val="0001662F"/>
    <w:rsid w:val="00023A1F"/>
    <w:rsid w:val="00025D6F"/>
    <w:rsid w:val="000374C2"/>
    <w:rsid w:val="00052525"/>
    <w:rsid w:val="000552F0"/>
    <w:rsid w:val="0006603D"/>
    <w:rsid w:val="0007096E"/>
    <w:rsid w:val="0008530B"/>
    <w:rsid w:val="000A07B3"/>
    <w:rsid w:val="000A5739"/>
    <w:rsid w:val="000B24F4"/>
    <w:rsid w:val="000B73CD"/>
    <w:rsid w:val="000B7F80"/>
    <w:rsid w:val="000C74E7"/>
    <w:rsid w:val="000C78E5"/>
    <w:rsid w:val="000D3ADA"/>
    <w:rsid w:val="000D4341"/>
    <w:rsid w:val="000D4600"/>
    <w:rsid w:val="000D5788"/>
    <w:rsid w:val="000E7743"/>
    <w:rsid w:val="000F0C81"/>
    <w:rsid w:val="000F233D"/>
    <w:rsid w:val="000F2775"/>
    <w:rsid w:val="00107C05"/>
    <w:rsid w:val="00110E5B"/>
    <w:rsid w:val="001163EC"/>
    <w:rsid w:val="00116E32"/>
    <w:rsid w:val="00136030"/>
    <w:rsid w:val="00136031"/>
    <w:rsid w:val="001370B8"/>
    <w:rsid w:val="0014644D"/>
    <w:rsid w:val="0014648C"/>
    <w:rsid w:val="001573FA"/>
    <w:rsid w:val="001A0E2A"/>
    <w:rsid w:val="001A6C21"/>
    <w:rsid w:val="001A6FF2"/>
    <w:rsid w:val="001B11F5"/>
    <w:rsid w:val="001B1EB9"/>
    <w:rsid w:val="001B3090"/>
    <w:rsid w:val="001D35DC"/>
    <w:rsid w:val="00200385"/>
    <w:rsid w:val="002028E1"/>
    <w:rsid w:val="002107EB"/>
    <w:rsid w:val="00221A66"/>
    <w:rsid w:val="002311CC"/>
    <w:rsid w:val="00240179"/>
    <w:rsid w:val="002425B9"/>
    <w:rsid w:val="00242F5F"/>
    <w:rsid w:val="00244EDB"/>
    <w:rsid w:val="00251AE9"/>
    <w:rsid w:val="00260E13"/>
    <w:rsid w:val="0026786E"/>
    <w:rsid w:val="00272372"/>
    <w:rsid w:val="0027254C"/>
    <w:rsid w:val="00273900"/>
    <w:rsid w:val="0027634F"/>
    <w:rsid w:val="002772FE"/>
    <w:rsid w:val="00286763"/>
    <w:rsid w:val="002A5667"/>
    <w:rsid w:val="002B4A99"/>
    <w:rsid w:val="002C366F"/>
    <w:rsid w:val="002D039D"/>
    <w:rsid w:val="002E4510"/>
    <w:rsid w:val="002E57EF"/>
    <w:rsid w:val="002F2DF5"/>
    <w:rsid w:val="002F3B75"/>
    <w:rsid w:val="00307AC9"/>
    <w:rsid w:val="003500CE"/>
    <w:rsid w:val="0036258C"/>
    <w:rsid w:val="00380AE3"/>
    <w:rsid w:val="00381CB1"/>
    <w:rsid w:val="003918C8"/>
    <w:rsid w:val="00394008"/>
    <w:rsid w:val="003A2BA6"/>
    <w:rsid w:val="003A4C83"/>
    <w:rsid w:val="003B0CCF"/>
    <w:rsid w:val="003C7AB7"/>
    <w:rsid w:val="003D76D0"/>
    <w:rsid w:val="003E5E59"/>
    <w:rsid w:val="00401525"/>
    <w:rsid w:val="0041094F"/>
    <w:rsid w:val="00420CD7"/>
    <w:rsid w:val="004268C0"/>
    <w:rsid w:val="00431A7D"/>
    <w:rsid w:val="004372B1"/>
    <w:rsid w:val="00447274"/>
    <w:rsid w:val="00484856"/>
    <w:rsid w:val="004867C5"/>
    <w:rsid w:val="004916A6"/>
    <w:rsid w:val="004A551A"/>
    <w:rsid w:val="004C3FCE"/>
    <w:rsid w:val="00513028"/>
    <w:rsid w:val="00517318"/>
    <w:rsid w:val="00531A2B"/>
    <w:rsid w:val="00535532"/>
    <w:rsid w:val="00535646"/>
    <w:rsid w:val="00546EE8"/>
    <w:rsid w:val="00546F6D"/>
    <w:rsid w:val="005511C6"/>
    <w:rsid w:val="005722F9"/>
    <w:rsid w:val="005766BC"/>
    <w:rsid w:val="00583714"/>
    <w:rsid w:val="00585A58"/>
    <w:rsid w:val="00587F29"/>
    <w:rsid w:val="0059550E"/>
    <w:rsid w:val="00596B20"/>
    <w:rsid w:val="005A015D"/>
    <w:rsid w:val="005C3BD3"/>
    <w:rsid w:val="005E0D29"/>
    <w:rsid w:val="005F1818"/>
    <w:rsid w:val="00601236"/>
    <w:rsid w:val="006024F1"/>
    <w:rsid w:val="006052B8"/>
    <w:rsid w:val="0060650A"/>
    <w:rsid w:val="00615C9E"/>
    <w:rsid w:val="006300B8"/>
    <w:rsid w:val="00635BFB"/>
    <w:rsid w:val="006415BF"/>
    <w:rsid w:val="00662D22"/>
    <w:rsid w:val="006706AE"/>
    <w:rsid w:val="00682EA2"/>
    <w:rsid w:val="00695E71"/>
    <w:rsid w:val="006A435C"/>
    <w:rsid w:val="006A6523"/>
    <w:rsid w:val="006A74F2"/>
    <w:rsid w:val="006C27FF"/>
    <w:rsid w:val="006D4916"/>
    <w:rsid w:val="006F1EC6"/>
    <w:rsid w:val="006F5241"/>
    <w:rsid w:val="00705816"/>
    <w:rsid w:val="00720539"/>
    <w:rsid w:val="00724A79"/>
    <w:rsid w:val="007278C1"/>
    <w:rsid w:val="00727AA7"/>
    <w:rsid w:val="00727D23"/>
    <w:rsid w:val="007357D9"/>
    <w:rsid w:val="00742C71"/>
    <w:rsid w:val="007555F1"/>
    <w:rsid w:val="007612CD"/>
    <w:rsid w:val="00775606"/>
    <w:rsid w:val="0079028D"/>
    <w:rsid w:val="007A0FA3"/>
    <w:rsid w:val="007C3FD6"/>
    <w:rsid w:val="007D5A92"/>
    <w:rsid w:val="007E0524"/>
    <w:rsid w:val="007E4249"/>
    <w:rsid w:val="007E45A5"/>
    <w:rsid w:val="007F6A64"/>
    <w:rsid w:val="00804E2A"/>
    <w:rsid w:val="00812CC3"/>
    <w:rsid w:val="00813764"/>
    <w:rsid w:val="00824C3F"/>
    <w:rsid w:val="00826DCF"/>
    <w:rsid w:val="00833AC0"/>
    <w:rsid w:val="00834AA6"/>
    <w:rsid w:val="00847DB6"/>
    <w:rsid w:val="008544F9"/>
    <w:rsid w:val="00867778"/>
    <w:rsid w:val="00872C50"/>
    <w:rsid w:val="00883F5F"/>
    <w:rsid w:val="008858F7"/>
    <w:rsid w:val="00887776"/>
    <w:rsid w:val="008B2552"/>
    <w:rsid w:val="008B583E"/>
    <w:rsid w:val="008B59F7"/>
    <w:rsid w:val="008C6C66"/>
    <w:rsid w:val="008C6D06"/>
    <w:rsid w:val="008C7F89"/>
    <w:rsid w:val="008D7294"/>
    <w:rsid w:val="008D76B3"/>
    <w:rsid w:val="008E1D4F"/>
    <w:rsid w:val="008E27C3"/>
    <w:rsid w:val="008F16BD"/>
    <w:rsid w:val="00906233"/>
    <w:rsid w:val="00906364"/>
    <w:rsid w:val="009119AC"/>
    <w:rsid w:val="0091593B"/>
    <w:rsid w:val="009170AF"/>
    <w:rsid w:val="0092027C"/>
    <w:rsid w:val="0092634B"/>
    <w:rsid w:val="009342AA"/>
    <w:rsid w:val="0094499F"/>
    <w:rsid w:val="00967255"/>
    <w:rsid w:val="0096775A"/>
    <w:rsid w:val="00971F30"/>
    <w:rsid w:val="00980607"/>
    <w:rsid w:val="00982672"/>
    <w:rsid w:val="009873AB"/>
    <w:rsid w:val="009938EA"/>
    <w:rsid w:val="00997727"/>
    <w:rsid w:val="009B02DD"/>
    <w:rsid w:val="009B1C55"/>
    <w:rsid w:val="009B45F1"/>
    <w:rsid w:val="009B55C8"/>
    <w:rsid w:val="009C31F9"/>
    <w:rsid w:val="009D785E"/>
    <w:rsid w:val="009E0CDB"/>
    <w:rsid w:val="009E773E"/>
    <w:rsid w:val="009F3E2B"/>
    <w:rsid w:val="009F4E51"/>
    <w:rsid w:val="009F58FC"/>
    <w:rsid w:val="009F640D"/>
    <w:rsid w:val="00A07EE2"/>
    <w:rsid w:val="00A12538"/>
    <w:rsid w:val="00A24E14"/>
    <w:rsid w:val="00A357FB"/>
    <w:rsid w:val="00A40169"/>
    <w:rsid w:val="00A41102"/>
    <w:rsid w:val="00A42E71"/>
    <w:rsid w:val="00A4374D"/>
    <w:rsid w:val="00A476A8"/>
    <w:rsid w:val="00A47ABF"/>
    <w:rsid w:val="00A52669"/>
    <w:rsid w:val="00A54301"/>
    <w:rsid w:val="00A615C1"/>
    <w:rsid w:val="00A67AF4"/>
    <w:rsid w:val="00A7566B"/>
    <w:rsid w:val="00A758AE"/>
    <w:rsid w:val="00A766FD"/>
    <w:rsid w:val="00A820A3"/>
    <w:rsid w:val="00AA3E5F"/>
    <w:rsid w:val="00AA58C9"/>
    <w:rsid w:val="00AA5CDD"/>
    <w:rsid w:val="00AB63A3"/>
    <w:rsid w:val="00AC14BB"/>
    <w:rsid w:val="00AD0940"/>
    <w:rsid w:val="00AE5C3C"/>
    <w:rsid w:val="00AF13A6"/>
    <w:rsid w:val="00AF4BA1"/>
    <w:rsid w:val="00B05754"/>
    <w:rsid w:val="00B1696A"/>
    <w:rsid w:val="00B26194"/>
    <w:rsid w:val="00B4779F"/>
    <w:rsid w:val="00B503BC"/>
    <w:rsid w:val="00B55B9D"/>
    <w:rsid w:val="00B57044"/>
    <w:rsid w:val="00B61E7F"/>
    <w:rsid w:val="00B62B82"/>
    <w:rsid w:val="00B75AC4"/>
    <w:rsid w:val="00B83B05"/>
    <w:rsid w:val="00B93658"/>
    <w:rsid w:val="00B97E0F"/>
    <w:rsid w:val="00BB2C51"/>
    <w:rsid w:val="00BE3342"/>
    <w:rsid w:val="00BE35C2"/>
    <w:rsid w:val="00C33DF5"/>
    <w:rsid w:val="00C53F29"/>
    <w:rsid w:val="00C558AB"/>
    <w:rsid w:val="00C6605B"/>
    <w:rsid w:val="00C83900"/>
    <w:rsid w:val="00C84A6E"/>
    <w:rsid w:val="00C8503C"/>
    <w:rsid w:val="00C953C9"/>
    <w:rsid w:val="00CA5799"/>
    <w:rsid w:val="00CD0664"/>
    <w:rsid w:val="00D169CC"/>
    <w:rsid w:val="00D45CAB"/>
    <w:rsid w:val="00D515C5"/>
    <w:rsid w:val="00D51943"/>
    <w:rsid w:val="00D61A6F"/>
    <w:rsid w:val="00D659E9"/>
    <w:rsid w:val="00D71530"/>
    <w:rsid w:val="00D718A2"/>
    <w:rsid w:val="00D73BCB"/>
    <w:rsid w:val="00D7475A"/>
    <w:rsid w:val="00D74C14"/>
    <w:rsid w:val="00D805E2"/>
    <w:rsid w:val="00D9379A"/>
    <w:rsid w:val="00DA43C1"/>
    <w:rsid w:val="00DA4AAD"/>
    <w:rsid w:val="00DD7490"/>
    <w:rsid w:val="00DE0CC7"/>
    <w:rsid w:val="00E047A8"/>
    <w:rsid w:val="00E063B3"/>
    <w:rsid w:val="00E17C33"/>
    <w:rsid w:val="00E2285C"/>
    <w:rsid w:val="00E33DB3"/>
    <w:rsid w:val="00E41D6D"/>
    <w:rsid w:val="00E44DC6"/>
    <w:rsid w:val="00E526D0"/>
    <w:rsid w:val="00E5361A"/>
    <w:rsid w:val="00E62B76"/>
    <w:rsid w:val="00E7170E"/>
    <w:rsid w:val="00E7186B"/>
    <w:rsid w:val="00E819FD"/>
    <w:rsid w:val="00E8797C"/>
    <w:rsid w:val="00E936E3"/>
    <w:rsid w:val="00EA753C"/>
    <w:rsid w:val="00EC21CC"/>
    <w:rsid w:val="00EC221D"/>
    <w:rsid w:val="00EC6341"/>
    <w:rsid w:val="00ED15C9"/>
    <w:rsid w:val="00EE11D8"/>
    <w:rsid w:val="00EE373E"/>
    <w:rsid w:val="00EF3925"/>
    <w:rsid w:val="00F042F0"/>
    <w:rsid w:val="00F21133"/>
    <w:rsid w:val="00F229C6"/>
    <w:rsid w:val="00F27A31"/>
    <w:rsid w:val="00F428FA"/>
    <w:rsid w:val="00F515A2"/>
    <w:rsid w:val="00F546BA"/>
    <w:rsid w:val="00F54C56"/>
    <w:rsid w:val="00F613A0"/>
    <w:rsid w:val="00F65789"/>
    <w:rsid w:val="00F81361"/>
    <w:rsid w:val="00F876B9"/>
    <w:rsid w:val="00F944D1"/>
    <w:rsid w:val="00F96732"/>
    <w:rsid w:val="00FA2BEF"/>
    <w:rsid w:val="00FA4F57"/>
    <w:rsid w:val="00FA6EED"/>
    <w:rsid w:val="00FB6B1D"/>
    <w:rsid w:val="00FD1338"/>
    <w:rsid w:val="00FD740D"/>
    <w:rsid w:val="00FE4D1A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D82C"/>
  <w15:docId w15:val="{31FB29BA-F817-47B4-B2DE-E9D03EF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5"/>
  </w:style>
  <w:style w:type="paragraph" w:styleId="Heading1">
    <w:name w:val="heading 1"/>
    <w:basedOn w:val="Normal"/>
    <w:next w:val="Normal"/>
    <w:link w:val="Heading1Char"/>
    <w:uiPriority w:val="9"/>
    <w:qFormat/>
    <w:rsid w:val="00971F30"/>
    <w:pPr>
      <w:spacing w:after="0" w:line="240" w:lineRule="auto"/>
      <w:jc w:val="center"/>
      <w:outlineLvl w:val="0"/>
    </w:pPr>
    <w:rPr>
      <w:rFonts w:cstheme="minorHAns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30"/>
    <w:pPr>
      <w:spacing w:after="0" w:line="240" w:lineRule="auto"/>
      <w:outlineLvl w:val="1"/>
    </w:pPr>
    <w:rPr>
      <w:rFonts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E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5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7EF"/>
    <w:rPr>
      <w:vertAlign w:val="superscript"/>
    </w:rPr>
  </w:style>
  <w:style w:type="paragraph" w:styleId="ListParagraph">
    <w:name w:val="List Paragraph"/>
    <w:basedOn w:val="Normal"/>
    <w:uiPriority w:val="1"/>
    <w:qFormat/>
    <w:rsid w:val="00E71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5A"/>
  </w:style>
  <w:style w:type="paragraph" w:styleId="Footer">
    <w:name w:val="footer"/>
    <w:basedOn w:val="Normal"/>
    <w:link w:val="Foot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5A"/>
  </w:style>
  <w:style w:type="character" w:styleId="CommentReference">
    <w:name w:val="annotation reference"/>
    <w:basedOn w:val="DefaultParagraphFont"/>
    <w:uiPriority w:val="99"/>
    <w:semiHidden/>
    <w:unhideWhenUsed/>
    <w:rsid w:val="00B5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F30"/>
    <w:rPr>
      <w:rFonts w:cstheme="minorHAns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71F30"/>
    <w:rPr>
      <w:rFonts w:cstheme="minorHAns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19AC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119A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6B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E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E5E59"/>
    <w:pPr>
      <w:widowControl w:val="0"/>
      <w:autoSpaceDE w:val="0"/>
      <w:autoSpaceDN w:val="0"/>
      <w:spacing w:after="0" w:line="240" w:lineRule="auto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E59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E5E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A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F6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5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D0E-F712-40EE-838B-D60981C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Theriou</dc:creator>
  <cp:lastModifiedBy>Stelios Krinidis</cp:lastModifiedBy>
  <cp:revision>17</cp:revision>
  <dcterms:created xsi:type="dcterms:W3CDTF">2024-06-25T09:02:00Z</dcterms:created>
  <dcterms:modified xsi:type="dcterms:W3CDTF">2024-11-11T14:15:00Z</dcterms:modified>
</cp:coreProperties>
</file>